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5066" w:type="pct"/>
        <w:tblBorders>
          <w:top w:val="none" w:sz="0" w:space="0" w:color="auto"/>
          <w:left w:val="single" w:sz="4" w:space="0" w:color="808080" w:themeColor="background1" w:themeShade="80"/>
          <w:bottom w:val="none" w:sz="0" w:space="0" w:color="auto"/>
          <w:right w:val="single" w:sz="4" w:space="0" w:color="808080" w:themeColor="background1" w:themeShade="80"/>
          <w:insideH w:val="none" w:sz="0" w:space="0" w:color="auto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05"/>
        <w:gridCol w:w="999"/>
        <w:gridCol w:w="999"/>
        <w:gridCol w:w="999"/>
        <w:gridCol w:w="998"/>
        <w:gridCol w:w="998"/>
        <w:gridCol w:w="998"/>
        <w:gridCol w:w="998"/>
        <w:gridCol w:w="996"/>
        <w:gridCol w:w="994"/>
      </w:tblGrid>
      <w:tr w:rsidR="005540BB" w14:paraId="58AC2541" w14:textId="77777777" w:rsidTr="00E05DB5">
        <w:trPr>
          <w:trHeight w:val="13719"/>
        </w:trPr>
        <w:tc>
          <w:tcPr>
            <w:tcW w:w="503" w:type="pct"/>
          </w:tcPr>
          <w:p w14:paraId="11B2B3DE" w14:textId="77777777" w:rsidR="005540BB" w:rsidRDefault="005540BB"/>
        </w:tc>
        <w:tc>
          <w:tcPr>
            <w:tcW w:w="500" w:type="pct"/>
          </w:tcPr>
          <w:p w14:paraId="0FAB1010" w14:textId="77777777" w:rsidR="005540BB" w:rsidRDefault="005540BB"/>
        </w:tc>
        <w:tc>
          <w:tcPr>
            <w:tcW w:w="500" w:type="pct"/>
          </w:tcPr>
          <w:p w14:paraId="3093E312" w14:textId="1F70AD21" w:rsidR="005540BB" w:rsidRDefault="005540BB"/>
        </w:tc>
        <w:tc>
          <w:tcPr>
            <w:tcW w:w="500" w:type="pct"/>
          </w:tcPr>
          <w:p w14:paraId="347AF84A" w14:textId="61CB755D" w:rsidR="005540BB" w:rsidRDefault="005540BB"/>
        </w:tc>
        <w:tc>
          <w:tcPr>
            <w:tcW w:w="500" w:type="pct"/>
          </w:tcPr>
          <w:p w14:paraId="6C94050C" w14:textId="40AE891B" w:rsidR="005540BB" w:rsidRDefault="00917306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D43C95" wp14:editId="10CC28B9">
                  <wp:simplePos x="0" y="0"/>
                  <wp:positionH relativeFrom="column">
                    <wp:posOffset>-2541270</wp:posOffset>
                  </wp:positionH>
                  <wp:positionV relativeFrom="paragraph">
                    <wp:posOffset>3839210</wp:posOffset>
                  </wp:positionV>
                  <wp:extent cx="6256020" cy="4876800"/>
                  <wp:effectExtent l="0" t="0" r="0" b="0"/>
                  <wp:wrapNone/>
                  <wp:docPr id="126201890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6020" cy="48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0" w:type="pct"/>
          </w:tcPr>
          <w:p w14:paraId="05929938" w14:textId="57AED6D7" w:rsidR="005540BB" w:rsidRDefault="005540BB"/>
        </w:tc>
        <w:tc>
          <w:tcPr>
            <w:tcW w:w="500" w:type="pct"/>
          </w:tcPr>
          <w:p w14:paraId="640CB68F" w14:textId="0D3AEE73" w:rsidR="005540BB" w:rsidRDefault="005540BB"/>
        </w:tc>
        <w:tc>
          <w:tcPr>
            <w:tcW w:w="500" w:type="pct"/>
          </w:tcPr>
          <w:p w14:paraId="56C47526" w14:textId="7DB7DBF7" w:rsidR="005540BB" w:rsidRDefault="005540BB"/>
        </w:tc>
        <w:tc>
          <w:tcPr>
            <w:tcW w:w="499" w:type="pct"/>
          </w:tcPr>
          <w:p w14:paraId="49CF0D8B" w14:textId="6DF70B38" w:rsidR="005540BB" w:rsidRDefault="005540BB"/>
        </w:tc>
        <w:tc>
          <w:tcPr>
            <w:tcW w:w="498" w:type="pct"/>
          </w:tcPr>
          <w:p w14:paraId="27476610" w14:textId="43A5DA1A" w:rsidR="005540BB" w:rsidRDefault="005540BB"/>
        </w:tc>
      </w:tr>
    </w:tbl>
    <w:p w14:paraId="5655B5FC" w14:textId="379556AE" w:rsidR="00143617" w:rsidRDefault="00143617" w:rsidP="00BE63D9"/>
    <w:sectPr w:rsidR="00143617" w:rsidSect="00E65545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B417D" w14:textId="77777777" w:rsidR="009D2936" w:rsidRDefault="009D2936" w:rsidP="005915F0">
      <w:r>
        <w:separator/>
      </w:r>
    </w:p>
  </w:endnote>
  <w:endnote w:type="continuationSeparator" w:id="0">
    <w:p w14:paraId="179B1566" w14:textId="77777777" w:rsidR="009D2936" w:rsidRDefault="009D2936" w:rsidP="0059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C0FE" w14:textId="77777777" w:rsidR="009D2936" w:rsidRDefault="009D2936" w:rsidP="005915F0">
      <w:r>
        <w:separator/>
      </w:r>
    </w:p>
  </w:footnote>
  <w:footnote w:type="continuationSeparator" w:id="0">
    <w:p w14:paraId="3C92B966" w14:textId="77777777" w:rsidR="009D2936" w:rsidRDefault="009D2936" w:rsidP="0059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1A"/>
    <w:rsid w:val="000612B2"/>
    <w:rsid w:val="000900AB"/>
    <w:rsid w:val="000E69B9"/>
    <w:rsid w:val="0010101A"/>
    <w:rsid w:val="00143617"/>
    <w:rsid w:val="00207A11"/>
    <w:rsid w:val="002A7E37"/>
    <w:rsid w:val="002D04EE"/>
    <w:rsid w:val="003865D6"/>
    <w:rsid w:val="00484ED5"/>
    <w:rsid w:val="005540BB"/>
    <w:rsid w:val="005915F0"/>
    <w:rsid w:val="006B6673"/>
    <w:rsid w:val="006F4827"/>
    <w:rsid w:val="007F2913"/>
    <w:rsid w:val="00823B39"/>
    <w:rsid w:val="00917306"/>
    <w:rsid w:val="00951E20"/>
    <w:rsid w:val="009A36BB"/>
    <w:rsid w:val="009D2936"/>
    <w:rsid w:val="00A50D9E"/>
    <w:rsid w:val="00AB4A8E"/>
    <w:rsid w:val="00AC7FF0"/>
    <w:rsid w:val="00AD4D3F"/>
    <w:rsid w:val="00AF6547"/>
    <w:rsid w:val="00B56285"/>
    <w:rsid w:val="00B63325"/>
    <w:rsid w:val="00BE63D9"/>
    <w:rsid w:val="00CB7993"/>
    <w:rsid w:val="00D11195"/>
    <w:rsid w:val="00E05DB5"/>
    <w:rsid w:val="00E65545"/>
    <w:rsid w:val="00EF4784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E20F30"/>
  <w15:chartTrackingRefBased/>
  <w15:docId w15:val="{6E6502D8-B1F2-4412-9EC6-47243EF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0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0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0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0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0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0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0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0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01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0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0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0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0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0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01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915F0"/>
  </w:style>
  <w:style w:type="paragraph" w:styleId="ad">
    <w:name w:val="footer"/>
    <w:basedOn w:val="a"/>
    <w:link w:val="ae"/>
    <w:uiPriority w:val="99"/>
    <w:unhideWhenUsed/>
    <w:rsid w:val="005915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91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24</cp:revision>
  <cp:lastPrinted>2026-04-24T08:40:00Z</cp:lastPrinted>
  <dcterms:created xsi:type="dcterms:W3CDTF">2026-04-24T06:13:00Z</dcterms:created>
  <dcterms:modified xsi:type="dcterms:W3CDTF">2026-04-24T08:40:00Z</dcterms:modified>
</cp:coreProperties>
</file>